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DE71AB" w:rsidRPr="00DE5B7E" w:rsidTr="002925A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71AB" w:rsidRPr="00DE5B7E" w:rsidRDefault="00DE71AB" w:rsidP="002925A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  <w:r w:rsidRPr="00DE5B7E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ru-RU"/>
              </w:rPr>
              <w:t>ТЕХНИЧЕСКИЕ ТРЕБОВАНИЯ ДЛЯ УЧАСТИЯ В ВЕБИНАРЕ</w:t>
            </w:r>
            <w:r w:rsidRPr="00DE5B7E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br/>
              <w:t xml:space="preserve">Уважаемые коллеги, для успешного проведения </w:t>
            </w:r>
            <w:proofErr w:type="spellStart"/>
            <w:r w:rsidRPr="00DE5B7E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>вебинара</w:t>
            </w:r>
            <w:proofErr w:type="spellEnd"/>
            <w:r w:rsidRPr="00DE5B7E">
              <w:rPr>
                <w:rFonts w:ascii="Times New Roman" w:eastAsia="Times New Roman" w:hAnsi="Times New Roman" w:cs="Times New Roman"/>
                <w:color w:val="323232"/>
                <w:lang w:eastAsia="ru-RU"/>
              </w:rPr>
              <w:t xml:space="preserve"> просим вас предварительно согласовать со своими специалистами соответствие используемого персонального компьютера предъявляемым техническим требованиям.</w:t>
            </w:r>
          </w:p>
          <w:tbl>
            <w:tblPr>
              <w:tblW w:w="0" w:type="auto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5"/>
              <w:gridCol w:w="7164"/>
            </w:tblGrid>
            <w:tr w:rsidR="00DE71AB" w:rsidRPr="00DE71AB" w:rsidTr="002925A6">
              <w:trPr>
                <w:tblCellSpacing w:w="3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ПК </w:t>
                  </w:r>
                  <w:proofErr w:type="gram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cr/>
                    <w:t>возможностью выхода в интернет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Intel Celeron 440 (2.0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ГГц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)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или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 AMD Athlon 3600+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выше</w:t>
                  </w:r>
                </w:p>
              </w:tc>
            </w:tr>
            <w:tr w:rsidR="00DE71AB" w:rsidRPr="00DE71AB" w:rsidTr="002925A6">
              <w:trPr>
                <w:tblCellSpacing w:w="3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71AB" w:rsidRPr="00DE5B7E" w:rsidRDefault="00DE71AB" w:rsidP="0029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Default="00DE71AB" w:rsidP="002925A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Оперативная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память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: 1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Гб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ОС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: Windows XP, 7; Linux; Mac OS X 10.6 Snow Leopard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и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выше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; 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br/>
                    <w:t xml:space="preserve">2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Гб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r w:rsidRPr="00DE5B7E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: Windows Vista; Mac OS X Snow Leopard</w:t>
                  </w:r>
                </w:p>
                <w:p w:rsidR="00DE71AB" w:rsidRPr="00DE71AB" w:rsidRDefault="00DE71AB" w:rsidP="00DE71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DE71AB" w:rsidRPr="00DE5B7E" w:rsidTr="002925A6">
              <w:trPr>
                <w:tblCellSpacing w:w="3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Интернет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Подключение к Интернет скоростью не менее 2 Мбит/</w:t>
                  </w:r>
                  <w:proofErr w:type="gram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на прием. Рекомендуется подключение через кабель, а не через беспроводное соединение. При низкой скорости интернета могут возникнуть задержки звука и видео при трансляции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вебинара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. Имейте в виду, что скорость вашего интернет-подключения может изменяться в течение дня в зависимости от загрузки вашего провайдера (или интенсивности использования Интернет в корпоративной сети).</w:t>
                  </w:r>
                </w:p>
                <w:p w:rsidR="00DE71AB" w:rsidRPr="00DE5B7E" w:rsidRDefault="00DE71AB" w:rsidP="0029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E71AB" w:rsidRPr="00DE5B7E" w:rsidRDefault="00DE71AB" w:rsidP="0029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участия в онлайн-семинаре лимит доступного трафика Интернет должен превышать 3 Гбайт.</w:t>
                  </w:r>
                </w:p>
              </w:tc>
            </w:tr>
            <w:tr w:rsidR="00DE71AB" w:rsidRPr="00DE5B7E" w:rsidTr="002925A6">
              <w:trPr>
                <w:tblCellSpacing w:w="3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Список </w:t>
                  </w:r>
                  <w:proofErr w:type="gramStart"/>
                  <w:r w:rsidRPr="00DE5B7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поддерживаемых</w:t>
                  </w:r>
                  <w:proofErr w:type="gramEnd"/>
                  <w:r w:rsidRPr="00DE5B7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интернет-браузеров</w:t>
                  </w:r>
                </w:p>
              </w:tc>
            </w:tr>
            <w:tr w:rsidR="00DE71AB" w:rsidRPr="00DE5B7E" w:rsidTr="002925A6">
              <w:trPr>
                <w:tblCellSpacing w:w="3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6" w:history="1">
                    <w:proofErr w:type="spellStart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Internet</w:t>
                    </w:r>
                    <w:proofErr w:type="spellEnd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Explorer</w:t>
                    </w:r>
                    <w:proofErr w:type="spellEnd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 8</w:t>
                    </w:r>
                  </w:hyperlink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и выше;   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"http://www.google.com/intl/ru/chrome/" </w:instrTex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Google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Chrome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 10.0.648.204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и выше 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hyperlink r:id="rId7" w:history="1">
                    <w:proofErr w:type="spellStart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Mozilla</w:t>
                    </w:r>
                    <w:proofErr w:type="spellEnd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Firefox</w:t>
                    </w:r>
                    <w:proofErr w:type="spellEnd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 xml:space="preserve"> 4.0</w:t>
                    </w:r>
                  </w:hyperlink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и выше;    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"http://www.apple.com/ru/safari/" </w:instrTex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Safari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 5.0.4</w: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и выше</w:t>
                  </w:r>
                </w:p>
              </w:tc>
            </w:tr>
            <w:tr w:rsidR="00DE71AB" w:rsidRPr="00DE5B7E" w:rsidTr="002925A6">
              <w:trPr>
                <w:tblCellSpacing w:w="3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Дополнительные технические требования</w:t>
                  </w:r>
                </w:p>
              </w:tc>
            </w:tr>
            <w:tr w:rsidR="00DE71AB" w:rsidRPr="00DE5B7E" w:rsidTr="002925A6">
              <w:trPr>
                <w:tblCellSpacing w:w="3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 w:right="150" w:hanging="27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Установленный компонент для веб-браузера – 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"http://get.adobe.com/ru/flashplayer/" </w:instrTex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Adobe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Flash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Player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версии 11 и выше;</w:t>
                  </w:r>
                </w:p>
                <w:p w:rsidR="00DE71AB" w:rsidRPr="00DE5B7E" w:rsidRDefault="00DE71AB" w:rsidP="002925A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 w:right="150" w:hanging="27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Устройство ввода – мышь / сенсорный дисплей, клавиатура;</w:t>
                  </w:r>
                </w:p>
                <w:p w:rsidR="00DE71AB" w:rsidRPr="00DE5B7E" w:rsidRDefault="00DE71AB" w:rsidP="002925A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 w:right="150" w:hanging="27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Колонки (динамики);</w:t>
                  </w:r>
                </w:p>
                <w:p w:rsidR="00DE71AB" w:rsidRPr="00DE5B7E" w:rsidRDefault="00DE71AB" w:rsidP="002925A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 w:right="150" w:hanging="27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Микрофон (необходим для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аудиодиалога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участниками онлайн-встречи);</w:t>
                  </w:r>
                </w:p>
                <w:p w:rsidR="00DE71AB" w:rsidRPr="00DE5B7E" w:rsidRDefault="00DE71AB" w:rsidP="002925A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 w:right="150" w:hanging="27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Веб-камера (</w:t>
                  </w:r>
                  <w:proofErr w:type="gram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необходима</w:t>
                  </w:r>
                  <w:proofErr w:type="gram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видеодиалога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 участниками онлайн-встречи);</w:t>
                  </w:r>
                </w:p>
                <w:p w:rsidR="00DE71AB" w:rsidRPr="00DE5B7E" w:rsidRDefault="00DE71AB" w:rsidP="002925A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00" w:right="150" w:hanging="27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Установленное системное программное обеспечение</w:t>
                  </w:r>
                  <w:hyperlink r:id="rId8" w:history="1"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 </w:t>
                    </w:r>
                    <w:proofErr w:type="spellStart"/>
                    <w:r w:rsidRPr="00DE5B7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Java</w:t>
                    </w:r>
                    <w:proofErr w:type="spellEnd"/>
                  </w:hyperlink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(рекомендуется версия 6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update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24) и выше.</w:t>
                  </w:r>
                </w:p>
                <w:p w:rsidR="00DE71AB" w:rsidRPr="00DE5B7E" w:rsidRDefault="00DE71AB" w:rsidP="002925A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Примечание: микрофон и веб-камера не являются обязательными.</w:t>
                  </w:r>
                </w:p>
              </w:tc>
            </w:tr>
            <w:tr w:rsidR="00DE71AB" w:rsidRPr="00DE5B7E" w:rsidTr="002925A6">
              <w:trPr>
                <w:tblCellSpacing w:w="3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E71AB" w:rsidRPr="00DE5B7E" w:rsidRDefault="00DE71AB" w:rsidP="002925A6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Проверка актуальности установленной версии  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"http://www.adobe.com/software/flash/about/" </w:instrTex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adobe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flash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t>   и </w:t>
                  </w:r>
                  <w:proofErr w:type="spellStart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begin"/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instrText xml:space="preserve"> HYPERLINK "http://www.java.com/ru/download/installed.jsp" </w:instrText>
                  </w:r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separate"/>
                  </w:r>
                  <w:r w:rsidRPr="00DE5B7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  <w:lang w:eastAsia="ru-RU"/>
                    </w:rPr>
                    <w:t>Java</w:t>
                  </w:r>
                  <w:proofErr w:type="spellEnd"/>
                  <w:r w:rsidRPr="00DE5B7E">
                    <w:rPr>
                      <w:rFonts w:ascii="Times New Roman" w:eastAsia="Times New Roman" w:hAnsi="Times New Roman" w:cs="Times New Roman"/>
                      <w:lang w:eastAsia="ru-RU"/>
                    </w:rPr>
                    <w:fldChar w:fldCharType="end"/>
                  </w:r>
                </w:p>
              </w:tc>
            </w:tr>
          </w:tbl>
          <w:p w:rsidR="00DE71AB" w:rsidRPr="00DE5B7E" w:rsidRDefault="00DE71AB" w:rsidP="0029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ru-RU"/>
              </w:rPr>
            </w:pPr>
          </w:p>
        </w:tc>
      </w:tr>
    </w:tbl>
    <w:p w:rsidR="00DE71AB" w:rsidRPr="00DE5B7E" w:rsidRDefault="00DE71AB" w:rsidP="00DE71AB">
      <w:pPr>
        <w:spacing w:after="0" w:line="240" w:lineRule="auto"/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</w:pPr>
      <w:r w:rsidRPr="00DE5B7E">
        <w:rPr>
          <w:rFonts w:ascii="Times New Roman" w:eastAsia="Times New Roman" w:hAnsi="Times New Roman" w:cs="Times New Roman"/>
          <w:color w:val="323232"/>
          <w:shd w:val="clear" w:color="auto" w:fill="FFFFFF"/>
          <w:lang w:eastAsia="ru-RU"/>
        </w:rPr>
        <w:t> </w:t>
      </w:r>
    </w:p>
    <w:p w:rsidR="00440D23" w:rsidRDefault="00440D23"/>
    <w:sectPr w:rsidR="0044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03F"/>
    <w:multiLevelType w:val="multilevel"/>
    <w:tmpl w:val="A23E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BC"/>
    <w:rsid w:val="00440D23"/>
    <w:rsid w:val="00DE71AB"/>
    <w:rsid w:val="00F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B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AB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.com/ru/download/windows_manual.jsp?locale=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zilla.org/ru/download/?product=firefox-15.0.1&amp;os=win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ru-RU/internet-explorer/downloads/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IMTSA</dc:creator>
  <cp:keywords/>
  <dc:description/>
  <cp:lastModifiedBy>IMTSA</cp:lastModifiedBy>
  <cp:revision>2</cp:revision>
  <dcterms:created xsi:type="dcterms:W3CDTF">2016-04-22T12:46:00Z</dcterms:created>
  <dcterms:modified xsi:type="dcterms:W3CDTF">2016-04-22T12:46:00Z</dcterms:modified>
</cp:coreProperties>
</file>