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92" w:rsidRPr="00590BEC" w:rsidRDefault="00FE5C92" w:rsidP="00FE5C9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E5C92" w:rsidRPr="00590BEC" w:rsidRDefault="00FE5C92" w:rsidP="00FE5C9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9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работниками, замещающими отдельные должности 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трудовых договоров 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федеральном государственном бюджетном учреждении 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инстит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оценки качества образования»</w:t>
      </w:r>
      <w:r w:rsidRPr="0059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наград, почетных и специальных званий                   (за исключением научных званий)                от иностранных государств, международных организаций, если в их должностные обязанности входит взаимодействие с указанными организациями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>13.07.2016</w:t>
      </w:r>
      <w:r w:rsidRPr="00590BEC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 w:rsidRPr="00590B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Pr="00590BEC"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Courier New" w:eastAsia="Calibri" w:hAnsi="Courier New" w:cs="Courier New"/>
          <w:color w:val="000000"/>
          <w:sz w:val="28"/>
          <w:szCs w:val="28"/>
          <w:lang w:eastAsia="ru-RU"/>
        </w:rPr>
        <w:t>38-О/Д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ФГБУ «ФИОКО»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92" w:rsidRPr="00590BEC" w:rsidRDefault="00FE5C92" w:rsidP="00FE5C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FE5C92" w:rsidRPr="00590BEC" w:rsidRDefault="00FE5C92" w:rsidP="00FE5C92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:rsidR="00FE5C92" w:rsidRPr="00590BEC" w:rsidRDefault="00FE5C92" w:rsidP="00FE5C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работника, </w:t>
      </w:r>
      <w:proofErr w:type="gramEnd"/>
    </w:p>
    <w:p w:rsidR="00FE5C92" w:rsidRPr="00590BEC" w:rsidRDefault="00FE5C92" w:rsidP="00FE5C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92" w:rsidRPr="00590BEC" w:rsidRDefault="00FE5C92" w:rsidP="00FE5C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подразделения, телефон)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92" w:rsidRPr="00590BEC" w:rsidRDefault="00FE5C92" w:rsidP="00FE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9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получении награды</w:t>
      </w:r>
      <w:bookmarkEnd w:id="0"/>
      <w:r w:rsidRPr="0059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почетного или специального звания, 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иностранного государства, международной организации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Уведомляю о принятом мною решении отказаться от получения __________ 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почетного или специального звания, награды)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90BE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 кем)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5C92" w:rsidRPr="00590BEC" w:rsidRDefault="00FE5C92" w:rsidP="00FE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0BEC">
        <w:rPr>
          <w:rFonts w:ascii="Times New Roman" w:eastAsia="Calibri" w:hAnsi="Times New Roman" w:cs="Times New Roman"/>
          <w:sz w:val="20"/>
          <w:szCs w:val="20"/>
        </w:rPr>
        <w:t>________________                ___________________                      ______________________________________</w:t>
      </w:r>
    </w:p>
    <w:p w:rsidR="00FE5C92" w:rsidRPr="002246F2" w:rsidRDefault="00FE5C92" w:rsidP="00FE5C9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BEC">
        <w:rPr>
          <w:rFonts w:ascii="Times New Roman" w:eastAsia="Calibri" w:hAnsi="Times New Roman" w:cs="Times New Roman"/>
          <w:sz w:val="20"/>
          <w:szCs w:val="20"/>
        </w:rPr>
        <w:t xml:space="preserve">        (дата)                                           (подпись)                                                  (инициалы и фамилия)</w:t>
      </w:r>
    </w:p>
    <w:p w:rsidR="00FE5C92" w:rsidRPr="002246F2" w:rsidRDefault="00FE5C92" w:rsidP="00FE5C92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92" w:rsidRPr="00873940" w:rsidRDefault="00FE5C92" w:rsidP="00FE5C92">
      <w:pPr>
        <w:autoSpaceDE w:val="0"/>
        <w:autoSpaceDN w:val="0"/>
        <w:adjustRightInd w:val="0"/>
        <w:spacing w:after="0" w:line="240" w:lineRule="auto"/>
        <w:jc w:val="both"/>
      </w:pPr>
    </w:p>
    <w:sectPr w:rsidR="00FE5C92" w:rsidRPr="00873940" w:rsidSect="00590BEC">
      <w:pgSz w:w="11906" w:h="16838"/>
      <w:pgMar w:top="568" w:right="851" w:bottom="113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92"/>
    <w:rsid w:val="00CD64BC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"ИМЦА"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Владимировна</dc:creator>
  <cp:lastModifiedBy>Матвеева Елена Владимировна</cp:lastModifiedBy>
  <cp:revision>1</cp:revision>
  <dcterms:created xsi:type="dcterms:W3CDTF">2016-12-14T08:09:00Z</dcterms:created>
  <dcterms:modified xsi:type="dcterms:W3CDTF">2016-12-14T08:10:00Z</dcterms:modified>
</cp:coreProperties>
</file>